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pacing w:val="0"/>
          <w:sz w:val="44"/>
          <w:szCs w:val="44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附件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shd w:val="clear" w:color="auto" w:fill="FFFFFF"/>
          <w:lang w:val="en-US" w:eastAsia="zh-CN" w:bidi="ar-SA"/>
        </w:rPr>
        <w:t>二孩、三孩家庭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shd w:val="clear" w:color="auto" w:fill="FFFFFF"/>
          <w:lang w:eastAsia="zh-CN" w:bidi="ar-SA"/>
        </w:rPr>
        <w:t>购房补贴申请表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 w:firstLine="4500" w:firstLineChars="1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0"/>
          <w:szCs w:val="30"/>
          <w:shd w:val="clear" w:color="auto" w:fill="FFFFFF"/>
          <w:lang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adjustRightInd/>
        <w:snapToGrid/>
        <w:spacing w:before="0" w:beforeAutospacing="0" w:after="0" w:afterAutospacing="0" w:line="400" w:lineRule="exact"/>
        <w:ind w:firstLine="5280" w:firstLineChars="2200"/>
        <w:jc w:val="both"/>
        <w:rPr>
          <w:rFonts w:hint="default" w:ascii="Times New Roman" w:hAnsi="Times New Roman" w:eastAsia="方正仿宋_GBK" w:cs="Times New Roman"/>
          <w:color w:val="auto"/>
          <w:spacing w:val="0"/>
          <w:sz w:val="24"/>
          <w:szCs w:val="24"/>
          <w:u w:val="none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4"/>
          <w:szCs w:val="24"/>
          <w:u w:val="none"/>
          <w:shd w:val="clear" w:color="auto" w:fill="FFFFFF"/>
          <w:lang w:eastAsia="zh-CN" w:bidi="ar-SA"/>
        </w:rPr>
        <w:t>申请日期：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4"/>
          <w:szCs w:val="24"/>
          <w:u w:val="none"/>
          <w:shd w:val="clear" w:color="auto" w:fill="FFFFFF"/>
          <w:lang w:val="en-US" w:eastAsia="zh-CN" w:bidi="ar-SA"/>
        </w:rPr>
        <w:t xml:space="preserve">  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554"/>
        <w:gridCol w:w="289"/>
        <w:gridCol w:w="1414"/>
        <w:gridCol w:w="3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75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买受人姓名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u w:val="single"/>
                <w:shd w:val="clear" w:color="auto" w:fill="FFFFFF"/>
                <w:vertAlign w:val="baseline"/>
                <w:lang w:bidi="ar-SA"/>
              </w:rPr>
            </w:pPr>
          </w:p>
        </w:tc>
        <w:tc>
          <w:tcPr>
            <w:tcW w:w="1703" w:type="dxa"/>
            <w:gridSpan w:val="2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32"/>
                <w:szCs w:val="32"/>
                <w:u w:val="single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身份证号码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u w:val="single"/>
                <w:shd w:val="clear" w:color="auto" w:fill="FFFFFF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7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u w:val="single"/>
                <w:shd w:val="clear" w:color="auto" w:fill="FFFFFF"/>
                <w:vertAlign w:val="baseline"/>
                <w:lang w:bidi="ar-SA"/>
              </w:rPr>
            </w:pPr>
          </w:p>
        </w:tc>
        <w:tc>
          <w:tcPr>
            <w:tcW w:w="170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u w:val="single"/>
                <w:shd w:val="clear" w:color="auto" w:fill="FFFFFF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-SA"/>
              </w:rPr>
              <w:t>网签备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singl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-SA"/>
              </w:rPr>
              <w:t>案日期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u w:val="single"/>
                <w:shd w:val="clear" w:color="auto" w:fill="FFFFFF"/>
                <w:vertAlign w:val="baseline"/>
                <w:lang w:bidi="ar-SA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u w:val="single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不动产登记证书编号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u w:val="single"/>
                <w:shd w:val="clear" w:color="auto" w:fill="FFFFFF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申请补贴</w:t>
            </w: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类型</w:t>
            </w:r>
          </w:p>
        </w:tc>
        <w:tc>
          <w:tcPr>
            <w:tcW w:w="6718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eastAsia="zh-CN" w:bidi="ar-SA"/>
              </w:rPr>
              <w:t>□二孩家庭购房补贴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eastAsia="zh-CN" w:bidi="ar-SA"/>
              </w:rPr>
              <w:t>□三孩家庭购房补贴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购买房屋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项目名称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bidi="ar-SA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申请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金额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u w:val="single"/>
                <w:shd w:val="clear" w:color="auto" w:fill="FFFFFF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买受人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承诺</w:t>
            </w:r>
          </w:p>
        </w:tc>
        <w:tc>
          <w:tcPr>
            <w:tcW w:w="6718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>本人所提交购房补贴申请资料真实，如有虚假，愿意全额退还所领补贴资金并承担一切法律后果。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0" w:firstLineChars="10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 xml:space="preserve">承诺人（申请人）签字捺印：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0" w:firstLineChars="10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>承诺日期：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补贴发放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账号</w:t>
            </w:r>
          </w:p>
        </w:tc>
        <w:tc>
          <w:tcPr>
            <w:tcW w:w="6718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>账户名称：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-SA"/>
              </w:rPr>
              <w:t xml:space="preserve">        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>账    号：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-SA"/>
              </w:rPr>
              <w:t xml:space="preserve">        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0" w:firstLineChars="10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>承诺人（申请人）签字捺印：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-SA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窗口人员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审核意见</w:t>
            </w:r>
          </w:p>
        </w:tc>
        <w:tc>
          <w:tcPr>
            <w:tcW w:w="6718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 xml:space="preserve">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 w:bidi="ar-SA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分管负责人审核意见</w:t>
            </w:r>
          </w:p>
        </w:tc>
        <w:tc>
          <w:tcPr>
            <w:tcW w:w="6718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 xml:space="preserve">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 w:bidi="ar-SA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 w:bidi="ar-SA"/>
              </w:rPr>
              <w:t>主要负责人审批意见</w:t>
            </w:r>
          </w:p>
        </w:tc>
        <w:tc>
          <w:tcPr>
            <w:tcW w:w="6718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 xml:space="preserve">           签字（盖章）：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 w:bidi="ar-SA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 xml:space="preserve">   月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adjustRightInd/>
        <w:snapToGrid/>
        <w:spacing w:before="0" w:beforeAutospacing="0" w:after="0" w:afterAutospacing="0" w:line="400" w:lineRule="exact"/>
        <w:ind w:firstLine="240" w:firstLineChars="1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4"/>
          <w:szCs w:val="24"/>
          <w:u w:val="none"/>
          <w:shd w:val="clear" w:color="auto" w:fill="FFFFFF"/>
          <w:lang w:eastAsia="zh-CN" w:bidi="ar-SA"/>
        </w:rPr>
        <w:t>备注：买受人姓名和身份证号码包括购房人本人和共同买受人。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ODZhM2EzNTE4MzE5MjRiODMyNzY4NDhlY2ZjZGIifQ=="/>
  </w:docVars>
  <w:rsids>
    <w:rsidRoot w:val="6CD21EE9"/>
    <w:rsid w:val="6CD2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Normal (Web)"/>
    <w:uiPriority w:val="0"/>
    <w:pPr>
      <w:widowControl w:val="0"/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2024-07-23T03:23:00Z</dcterms:created>
  <dc:creator>3.3'</dc:creator>
  <cp:lastModifiedBy>3.3'</cp:lastModifiedBy>
  <dcterms:modified xsi:type="dcterms:W3CDTF">2024-07-23T03:23:38Z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C177CE66783B4C85B0CDC4DF89E71AAB_11</vt:lpwstr>
  </property>
</Properties>
</file>